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29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810"/>
        <w:gridCol w:w="4819"/>
      </w:tblGrid>
      <w:tr w:rsidR="00186C28" w:rsidRPr="0028003D" w:rsidTr="00EA7EA2">
        <w:trPr>
          <w:trHeight w:val="243"/>
        </w:trPr>
        <w:tc>
          <w:tcPr>
            <w:tcW w:w="96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6C28" w:rsidRPr="0028003D" w:rsidRDefault="00186C28" w:rsidP="00CD1A58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03D">
              <w:rPr>
                <w:rFonts w:ascii="Arial" w:hAnsi="Arial" w:cs="Arial"/>
                <w:b/>
                <w:sz w:val="22"/>
                <w:szCs w:val="22"/>
              </w:rPr>
              <w:t>TERMINACIÓN DE CONTRAPRESTACIÓN</w:t>
            </w:r>
          </w:p>
        </w:tc>
      </w:tr>
      <w:tr w:rsidR="00186C28" w:rsidRPr="0028003D" w:rsidTr="00774E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810" w:type="dxa"/>
            <w:vAlign w:val="center"/>
          </w:tcPr>
          <w:p w:rsidR="00186C28" w:rsidRPr="0028003D" w:rsidRDefault="00186C28" w:rsidP="00EA7EA2">
            <w:pPr>
              <w:pStyle w:val="Sinespaciado"/>
              <w:jc w:val="both"/>
              <w:rPr>
                <w:rFonts w:ascii="Arial" w:hAnsi="Arial" w:cs="Arial"/>
              </w:rPr>
            </w:pPr>
            <w:r w:rsidRPr="0028003D">
              <w:rPr>
                <w:rFonts w:ascii="Arial" w:hAnsi="Arial" w:cs="Arial"/>
              </w:rPr>
              <w:t>Número del C</w:t>
            </w:r>
            <w:r w:rsidR="00774E98" w:rsidRPr="0028003D">
              <w:rPr>
                <w:rFonts w:ascii="Arial" w:hAnsi="Arial" w:cs="Arial"/>
              </w:rPr>
              <w:t>ontrato de Comisión de Estudios</w:t>
            </w:r>
          </w:p>
        </w:tc>
        <w:tc>
          <w:tcPr>
            <w:tcW w:w="4819" w:type="dxa"/>
            <w:vAlign w:val="center"/>
          </w:tcPr>
          <w:p w:rsidR="00186C28" w:rsidRPr="0028003D" w:rsidRDefault="00186C28" w:rsidP="00774E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28003D" w:rsidTr="00774E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4810" w:type="dxa"/>
            <w:vAlign w:val="center"/>
          </w:tcPr>
          <w:p w:rsidR="00186C28" w:rsidRPr="0028003D" w:rsidRDefault="00186C28" w:rsidP="00EA7EA2">
            <w:pPr>
              <w:pStyle w:val="Sinespaciado"/>
              <w:jc w:val="both"/>
              <w:rPr>
                <w:rFonts w:ascii="Arial" w:hAnsi="Arial" w:cs="Arial"/>
              </w:rPr>
            </w:pPr>
            <w:r w:rsidRPr="0028003D">
              <w:rPr>
                <w:rFonts w:ascii="Arial" w:hAnsi="Arial" w:cs="Arial"/>
              </w:rPr>
              <w:t>Nombre del Docente</w:t>
            </w:r>
          </w:p>
        </w:tc>
        <w:tc>
          <w:tcPr>
            <w:tcW w:w="4819" w:type="dxa"/>
            <w:vAlign w:val="center"/>
          </w:tcPr>
          <w:p w:rsidR="00186C28" w:rsidRPr="0028003D" w:rsidRDefault="00186C28" w:rsidP="00774E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28003D" w:rsidTr="00774E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4810" w:type="dxa"/>
            <w:vAlign w:val="center"/>
          </w:tcPr>
          <w:p w:rsidR="00186C28" w:rsidRPr="0028003D" w:rsidRDefault="00EA7EA2" w:rsidP="00EA7EA2">
            <w:pPr>
              <w:pStyle w:val="Sinespaciado"/>
              <w:jc w:val="both"/>
              <w:rPr>
                <w:rFonts w:ascii="Arial" w:hAnsi="Arial" w:cs="Arial"/>
              </w:rPr>
            </w:pPr>
            <w:r w:rsidRPr="0028003D">
              <w:rPr>
                <w:rFonts w:ascii="Arial" w:hAnsi="Arial" w:cs="Arial"/>
              </w:rPr>
              <w:t>Facultad</w:t>
            </w:r>
          </w:p>
        </w:tc>
        <w:tc>
          <w:tcPr>
            <w:tcW w:w="4819" w:type="dxa"/>
            <w:vAlign w:val="center"/>
          </w:tcPr>
          <w:p w:rsidR="00186C28" w:rsidRPr="0028003D" w:rsidRDefault="00186C28" w:rsidP="00774E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05E39" w:rsidRPr="0028003D" w:rsidTr="00774E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4810" w:type="dxa"/>
            <w:vAlign w:val="center"/>
          </w:tcPr>
          <w:p w:rsidR="00D05E39" w:rsidRPr="0028003D" w:rsidRDefault="00D05E39" w:rsidP="00EA7EA2">
            <w:pPr>
              <w:pStyle w:val="Sinespaciado"/>
              <w:jc w:val="both"/>
              <w:rPr>
                <w:rFonts w:ascii="Arial" w:hAnsi="Arial" w:cs="Arial"/>
              </w:rPr>
            </w:pPr>
            <w:r w:rsidRPr="0028003D">
              <w:rPr>
                <w:rFonts w:ascii="Arial" w:hAnsi="Arial" w:cs="Arial"/>
              </w:rPr>
              <w:t>Decano / Supervisor</w:t>
            </w:r>
          </w:p>
        </w:tc>
        <w:tc>
          <w:tcPr>
            <w:tcW w:w="4819" w:type="dxa"/>
            <w:vAlign w:val="center"/>
          </w:tcPr>
          <w:p w:rsidR="00D05E39" w:rsidRPr="0028003D" w:rsidRDefault="00D05E39" w:rsidP="00774E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28003D" w:rsidTr="00774E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810" w:type="dxa"/>
            <w:vAlign w:val="center"/>
          </w:tcPr>
          <w:p w:rsidR="00186C28" w:rsidRPr="0028003D" w:rsidRDefault="00EA7EA2" w:rsidP="00EA7EA2">
            <w:pPr>
              <w:pStyle w:val="Sinespaciado"/>
              <w:jc w:val="both"/>
              <w:rPr>
                <w:rFonts w:ascii="Arial" w:hAnsi="Arial" w:cs="Arial"/>
              </w:rPr>
            </w:pPr>
            <w:r w:rsidRPr="0028003D">
              <w:rPr>
                <w:rFonts w:ascii="Arial" w:hAnsi="Arial" w:cs="Arial"/>
              </w:rPr>
              <w:t>Estudios Adelantados</w:t>
            </w:r>
          </w:p>
        </w:tc>
        <w:tc>
          <w:tcPr>
            <w:tcW w:w="4819" w:type="dxa"/>
            <w:vAlign w:val="center"/>
          </w:tcPr>
          <w:p w:rsidR="00186C28" w:rsidRPr="0028003D" w:rsidRDefault="00186C28" w:rsidP="00774E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74E98" w:rsidRPr="0028003D" w:rsidTr="00774E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810" w:type="dxa"/>
            <w:vAlign w:val="center"/>
          </w:tcPr>
          <w:p w:rsidR="00774E98" w:rsidRPr="0028003D" w:rsidRDefault="00774E98" w:rsidP="00774E98">
            <w:pPr>
              <w:pStyle w:val="Sinespaciado"/>
              <w:jc w:val="both"/>
              <w:rPr>
                <w:rFonts w:ascii="Arial" w:hAnsi="Arial" w:cs="Arial"/>
              </w:rPr>
            </w:pPr>
            <w:r w:rsidRPr="0028003D">
              <w:rPr>
                <w:rFonts w:ascii="Arial" w:hAnsi="Arial" w:cs="Arial"/>
              </w:rPr>
              <w:t xml:space="preserve">Fecha de inicio de contraprestación </w:t>
            </w:r>
          </w:p>
        </w:tc>
        <w:tc>
          <w:tcPr>
            <w:tcW w:w="4819" w:type="dxa"/>
            <w:vAlign w:val="center"/>
          </w:tcPr>
          <w:p w:rsidR="00774E98" w:rsidRPr="0028003D" w:rsidRDefault="00774E98" w:rsidP="00774E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28003D" w:rsidTr="00774E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4810" w:type="dxa"/>
            <w:vAlign w:val="center"/>
          </w:tcPr>
          <w:p w:rsidR="00186C28" w:rsidRPr="0028003D" w:rsidRDefault="0028003D" w:rsidP="00EA7EA2">
            <w:pPr>
              <w:pStyle w:val="Sinespaciado"/>
              <w:jc w:val="both"/>
              <w:rPr>
                <w:rFonts w:ascii="Arial" w:hAnsi="Arial" w:cs="Arial"/>
              </w:rPr>
            </w:pPr>
            <w:r w:rsidRPr="0028003D">
              <w:rPr>
                <w:rFonts w:ascii="Arial" w:hAnsi="Arial" w:cs="Arial"/>
              </w:rPr>
              <w:t>Té</w:t>
            </w:r>
            <w:r w:rsidR="00186C28" w:rsidRPr="0028003D">
              <w:rPr>
                <w:rFonts w:ascii="Arial" w:hAnsi="Arial" w:cs="Arial"/>
              </w:rPr>
              <w:t>rmino</w:t>
            </w:r>
            <w:r w:rsidR="00313CEF" w:rsidRPr="0028003D">
              <w:rPr>
                <w:rFonts w:ascii="Arial" w:hAnsi="Arial" w:cs="Arial"/>
              </w:rPr>
              <w:t xml:space="preserve"> total</w:t>
            </w:r>
            <w:r w:rsidR="00186C28" w:rsidRPr="0028003D">
              <w:rPr>
                <w:rFonts w:ascii="Arial" w:hAnsi="Arial" w:cs="Arial"/>
              </w:rPr>
              <w:t xml:space="preserve"> a </w:t>
            </w:r>
            <w:r w:rsidRPr="0028003D">
              <w:rPr>
                <w:rFonts w:ascii="Arial" w:hAnsi="Arial" w:cs="Arial"/>
              </w:rPr>
              <w:t>contra prestar</w:t>
            </w:r>
          </w:p>
        </w:tc>
        <w:tc>
          <w:tcPr>
            <w:tcW w:w="4819" w:type="dxa"/>
            <w:vAlign w:val="center"/>
          </w:tcPr>
          <w:p w:rsidR="00186C28" w:rsidRPr="0028003D" w:rsidRDefault="00186C28" w:rsidP="00774E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28003D" w:rsidTr="00774E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4810" w:type="dxa"/>
            <w:vAlign w:val="center"/>
          </w:tcPr>
          <w:p w:rsidR="00186C28" w:rsidRPr="0028003D" w:rsidRDefault="0028003D" w:rsidP="00EA7EA2">
            <w:pPr>
              <w:pStyle w:val="Sinespaciado"/>
              <w:jc w:val="both"/>
              <w:rPr>
                <w:rFonts w:ascii="Arial" w:hAnsi="Arial" w:cs="Arial"/>
              </w:rPr>
            </w:pPr>
            <w:r w:rsidRPr="0028003D">
              <w:rPr>
                <w:rFonts w:ascii="Arial" w:hAnsi="Arial" w:cs="Arial"/>
              </w:rPr>
              <w:t>Fecha de terminación de c</w:t>
            </w:r>
            <w:r w:rsidR="00186C28" w:rsidRPr="0028003D">
              <w:rPr>
                <w:rFonts w:ascii="Arial" w:hAnsi="Arial" w:cs="Arial"/>
              </w:rPr>
              <w:t>ontraprestación</w:t>
            </w:r>
          </w:p>
        </w:tc>
        <w:tc>
          <w:tcPr>
            <w:tcW w:w="4819" w:type="dxa"/>
            <w:vAlign w:val="center"/>
          </w:tcPr>
          <w:p w:rsidR="00186C28" w:rsidRPr="0028003D" w:rsidRDefault="00186C28" w:rsidP="00774E98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186C28" w:rsidRPr="0028003D" w:rsidRDefault="00186C28" w:rsidP="00EA7EA2">
      <w:pPr>
        <w:pStyle w:val="Sinespaciado"/>
        <w:jc w:val="both"/>
        <w:rPr>
          <w:rFonts w:ascii="Arial" w:hAnsi="Arial" w:cs="Arial"/>
        </w:rPr>
      </w:pPr>
    </w:p>
    <w:p w:rsidR="00774E98" w:rsidRPr="0028003D" w:rsidRDefault="00774E98" w:rsidP="00774E9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28003D">
        <w:rPr>
          <w:rFonts w:ascii="Arial" w:hAnsi="Arial" w:cs="Arial"/>
          <w:sz w:val="22"/>
          <w:szCs w:val="22"/>
          <w:lang w:val="es-ES"/>
        </w:rPr>
        <w:t xml:space="preserve">Para constancia se firma a los      </w:t>
      </w:r>
      <w:proofErr w:type="gramStart"/>
      <w:r w:rsidRPr="0028003D">
        <w:rPr>
          <w:rFonts w:ascii="Arial" w:hAnsi="Arial" w:cs="Arial"/>
          <w:sz w:val="22"/>
          <w:szCs w:val="22"/>
          <w:lang w:val="es-ES"/>
        </w:rPr>
        <w:t xml:space="preserve">   (</w:t>
      </w:r>
      <w:proofErr w:type="gramEnd"/>
      <w:r w:rsidRPr="0028003D">
        <w:rPr>
          <w:rFonts w:ascii="Arial" w:hAnsi="Arial" w:cs="Arial"/>
          <w:sz w:val="22"/>
          <w:szCs w:val="22"/>
          <w:lang w:val="es-ES"/>
        </w:rPr>
        <w:t xml:space="preserve">    ) días del mes de                     del año            </w:t>
      </w:r>
    </w:p>
    <w:p w:rsidR="00EA7EA2" w:rsidRPr="0028003D" w:rsidRDefault="00EA7EA2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774E98" w:rsidRPr="0028003D" w:rsidRDefault="00774E98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</w:rPr>
      </w:pPr>
    </w:p>
    <w:p w:rsidR="0028003D" w:rsidRPr="0028003D" w:rsidRDefault="0028003D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</w:rPr>
      </w:pPr>
    </w:p>
    <w:p w:rsidR="00774E98" w:rsidRPr="0028003D" w:rsidRDefault="00774E98" w:rsidP="00774E98">
      <w:pPr>
        <w:pStyle w:val="Textoindependiente"/>
        <w:spacing w:after="0"/>
        <w:rPr>
          <w:rFonts w:ascii="Arial" w:hAnsi="Arial" w:cs="Arial"/>
          <w:sz w:val="22"/>
          <w:szCs w:val="22"/>
        </w:rPr>
      </w:pPr>
    </w:p>
    <w:p w:rsidR="00186C28" w:rsidRPr="0028003D" w:rsidRDefault="00EA7EA2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28003D">
        <w:rPr>
          <w:rFonts w:ascii="Arial" w:hAnsi="Arial" w:cs="Arial"/>
          <w:sz w:val="22"/>
          <w:szCs w:val="22"/>
          <w:lang w:val="es-ES"/>
        </w:rPr>
        <w:t xml:space="preserve">Firma del Comisionado (a) </w:t>
      </w:r>
      <w:r w:rsidR="00186C28" w:rsidRPr="0028003D">
        <w:rPr>
          <w:rFonts w:ascii="Arial" w:hAnsi="Arial" w:cs="Arial"/>
          <w:sz w:val="22"/>
          <w:szCs w:val="22"/>
          <w:lang w:val="es-ES"/>
        </w:rPr>
        <w:tab/>
        <w:t xml:space="preserve">Firma del Supervisor del Contrato </w:t>
      </w:r>
    </w:p>
    <w:p w:rsidR="00186C28" w:rsidRPr="0028003D" w:rsidRDefault="00186C28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186C28" w:rsidRPr="0028003D" w:rsidRDefault="00186C28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EA7EA2" w:rsidRPr="0028003D" w:rsidRDefault="00EA7EA2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EA7EA2" w:rsidRPr="0028003D" w:rsidRDefault="00EA7EA2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EA7EA2" w:rsidRPr="0028003D" w:rsidRDefault="00EA7EA2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186C28" w:rsidRPr="0028003D" w:rsidRDefault="00EA7EA2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28003D">
        <w:rPr>
          <w:rFonts w:ascii="Arial" w:hAnsi="Arial" w:cs="Arial"/>
          <w:sz w:val="22"/>
          <w:szCs w:val="22"/>
          <w:u w:val="single"/>
          <w:lang w:val="es-ES"/>
        </w:rPr>
        <w:t>______________________</w:t>
      </w:r>
      <w:r w:rsidRPr="0028003D">
        <w:rPr>
          <w:rFonts w:ascii="Arial" w:hAnsi="Arial" w:cs="Arial"/>
          <w:sz w:val="22"/>
          <w:szCs w:val="22"/>
          <w:lang w:val="es-ES"/>
        </w:rPr>
        <w:tab/>
        <w:t>____________________________</w:t>
      </w:r>
    </w:p>
    <w:p w:rsidR="00186C28" w:rsidRPr="0028003D" w:rsidRDefault="00186C28" w:rsidP="00FB6BF3">
      <w:pPr>
        <w:pStyle w:val="Textoindependiente"/>
        <w:spacing w:after="0"/>
        <w:rPr>
          <w:rFonts w:ascii="Arial" w:hAnsi="Arial" w:cs="Arial"/>
          <w:sz w:val="22"/>
          <w:szCs w:val="22"/>
          <w:lang w:val="es-ES"/>
        </w:rPr>
      </w:pPr>
    </w:p>
    <w:p w:rsidR="00186C28" w:rsidRPr="0028003D" w:rsidRDefault="00186C28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28003D">
        <w:rPr>
          <w:rFonts w:ascii="Arial" w:hAnsi="Arial" w:cs="Arial"/>
          <w:sz w:val="22"/>
          <w:szCs w:val="22"/>
          <w:lang w:val="es-ES"/>
        </w:rPr>
        <w:softHyphen/>
      </w:r>
      <w:r w:rsidRPr="0028003D">
        <w:rPr>
          <w:rFonts w:ascii="Arial" w:hAnsi="Arial" w:cs="Arial"/>
          <w:sz w:val="22"/>
          <w:szCs w:val="22"/>
          <w:lang w:val="es-ES"/>
        </w:rPr>
        <w:softHyphen/>
      </w:r>
      <w:r w:rsidRPr="0028003D">
        <w:rPr>
          <w:rFonts w:ascii="Arial" w:hAnsi="Arial" w:cs="Arial"/>
          <w:sz w:val="22"/>
          <w:szCs w:val="22"/>
          <w:lang w:val="es-ES"/>
        </w:rPr>
        <w:softHyphen/>
      </w:r>
      <w:r w:rsidRPr="0028003D">
        <w:rPr>
          <w:rFonts w:ascii="Arial" w:hAnsi="Arial" w:cs="Arial"/>
          <w:sz w:val="22"/>
          <w:szCs w:val="22"/>
          <w:lang w:val="es-ES"/>
        </w:rPr>
        <w:softHyphen/>
      </w:r>
      <w:r w:rsidRPr="0028003D">
        <w:rPr>
          <w:rFonts w:ascii="Arial" w:hAnsi="Arial" w:cs="Arial"/>
          <w:sz w:val="22"/>
          <w:szCs w:val="22"/>
          <w:lang w:val="es-ES"/>
        </w:rPr>
        <w:softHyphen/>
      </w:r>
      <w:r w:rsidRPr="0028003D">
        <w:rPr>
          <w:rFonts w:ascii="Arial" w:hAnsi="Arial" w:cs="Arial"/>
          <w:sz w:val="22"/>
          <w:szCs w:val="22"/>
          <w:lang w:val="es-ES"/>
        </w:rPr>
        <w:softHyphen/>
      </w:r>
      <w:r w:rsidRPr="0028003D">
        <w:rPr>
          <w:rFonts w:ascii="Arial" w:hAnsi="Arial" w:cs="Arial"/>
          <w:sz w:val="22"/>
          <w:szCs w:val="22"/>
          <w:lang w:val="es-ES"/>
        </w:rPr>
        <w:softHyphen/>
      </w:r>
    </w:p>
    <w:p w:rsidR="00186C28" w:rsidRPr="0028003D" w:rsidRDefault="00186C28" w:rsidP="00186C28">
      <w:pPr>
        <w:pStyle w:val="Textoindependiente"/>
        <w:spacing w:after="0"/>
        <w:ind w:left="4956" w:hanging="4956"/>
        <w:rPr>
          <w:rFonts w:ascii="Arial" w:hAnsi="Arial" w:cs="Arial"/>
          <w:i/>
          <w:sz w:val="20"/>
          <w:szCs w:val="22"/>
          <w:lang w:val="es-ES"/>
        </w:rPr>
      </w:pPr>
      <w:r w:rsidRPr="0028003D">
        <w:rPr>
          <w:rFonts w:ascii="Arial" w:hAnsi="Arial" w:cs="Arial"/>
          <w:i/>
          <w:sz w:val="20"/>
          <w:szCs w:val="22"/>
          <w:lang w:val="es-ES"/>
        </w:rPr>
        <w:t>Co</w:t>
      </w:r>
      <w:r w:rsidR="00EA7EA2" w:rsidRPr="0028003D">
        <w:rPr>
          <w:rFonts w:ascii="Arial" w:hAnsi="Arial" w:cs="Arial"/>
          <w:i/>
          <w:sz w:val="20"/>
          <w:szCs w:val="22"/>
          <w:lang w:val="es-ES"/>
        </w:rPr>
        <w:t>pia: Oficina Asesora Jurídica</w:t>
      </w:r>
      <w:bookmarkStart w:id="0" w:name="_GoBack"/>
      <w:bookmarkEnd w:id="0"/>
    </w:p>
    <w:sectPr w:rsidR="00186C28" w:rsidRPr="0028003D" w:rsidSect="000218C2">
      <w:headerReference w:type="default" r:id="rId8"/>
      <w:footerReference w:type="even" r:id="rId9"/>
      <w:footerReference w:type="default" r:id="rId10"/>
      <w:pgSz w:w="12240" w:h="15840" w:code="1"/>
      <w:pgMar w:top="1134" w:right="1467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42" w:rsidRDefault="00836142" w:rsidP="009E0BCE">
      <w:r>
        <w:separator/>
      </w:r>
    </w:p>
  </w:endnote>
  <w:endnote w:type="continuationSeparator" w:id="0">
    <w:p w:rsidR="00836142" w:rsidRDefault="00836142" w:rsidP="009E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alias w:val="Título"/>
      <w:id w:val="-1295441524"/>
      <w:placeholder>
        <w:docPart w:val="8460C8C394664C4E8DB6F8F0D2FCB61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F7651" w:rsidRDefault="004F765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Hacia una Universidad Comprometida con la paz territorial</w:t>
        </w:r>
      </w:p>
    </w:sdtContent>
  </w:sdt>
  <w:sdt>
    <w:sdtPr>
      <w:rPr>
        <w:rFonts w:ascii="Cambria" w:hAnsi="Cambria"/>
      </w:rPr>
      <w:alias w:val="Fecha"/>
      <w:id w:val="870584001"/>
      <w:placeholder>
        <w:docPart w:val="85226EB740148846A351ABC9F02C05ED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EndPr/>
    <w:sdtContent>
      <w:p w:rsidR="004F7651" w:rsidRDefault="004F765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la fecha]</w:t>
        </w:r>
      </w:p>
    </w:sdtContent>
  </w:sdt>
  <w:p w:rsidR="004F7651" w:rsidRDefault="004F76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5"/>
      <w:gridCol w:w="5710"/>
    </w:tblGrid>
    <w:tr w:rsidR="00C50AD7" w:rsidTr="00C50AD7">
      <w:trPr>
        <w:trHeight w:hRule="exact" w:val="1801"/>
      </w:trPr>
      <w:tc>
        <w:tcPr>
          <w:tcW w:w="3936" w:type="dxa"/>
        </w:tcPr>
        <w:p w:rsidR="00C50AD7" w:rsidRDefault="00C50AD7" w:rsidP="009C39A3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76" w:type="dxa"/>
        </w:tcPr>
        <w:p w:rsidR="00C50AD7" w:rsidRPr="00C50AD7" w:rsidRDefault="000218C2" w:rsidP="00C50AD7">
          <w:pPr>
            <w:pStyle w:val="Encabezado"/>
            <w:rPr>
              <w:rFonts w:ascii="Garamond" w:hAnsi="Garamond"/>
              <w:noProof/>
              <w:color w:val="1F497D"/>
              <w:sz w:val="26"/>
              <w:szCs w:val="26"/>
              <w:lang w:val="es-ES"/>
            </w:rPr>
          </w:pPr>
          <w:r>
            <w:rPr>
              <w:rFonts w:ascii="Arial" w:hAnsi="Arial" w:cs="Arial"/>
              <w:i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02B44ED2" wp14:editId="5A40757A">
                <wp:simplePos x="0" y="0"/>
                <wp:positionH relativeFrom="column">
                  <wp:posOffset>2715260</wp:posOffset>
                </wp:positionH>
                <wp:positionV relativeFrom="paragraph">
                  <wp:posOffset>158115</wp:posOffset>
                </wp:positionV>
                <wp:extent cx="1033200" cy="720000"/>
                <wp:effectExtent l="0" t="0" r="0" b="444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20ACB" w:rsidRDefault="00320ACB" w:rsidP="009C210D">
          <w:pPr>
            <w:pStyle w:val="Piedepgina"/>
            <w:jc w:val="center"/>
            <w:rPr>
              <w:rFonts w:ascii="Arial" w:hAnsi="Arial" w:cs="Arial"/>
              <w:i/>
              <w:sz w:val="22"/>
              <w:szCs w:val="22"/>
            </w:rPr>
          </w:pPr>
        </w:p>
        <w:p w:rsidR="00320ACB" w:rsidRDefault="00320ACB" w:rsidP="00320ACB"/>
        <w:p w:rsidR="00C50AD7" w:rsidRPr="00320ACB" w:rsidRDefault="00C50AD7" w:rsidP="00320ACB">
          <w:pPr>
            <w:jc w:val="right"/>
          </w:pPr>
        </w:p>
      </w:tc>
    </w:tr>
  </w:tbl>
  <w:p w:rsidR="009C39A3" w:rsidRDefault="009C39A3" w:rsidP="009C39A3">
    <w:pPr>
      <w:pStyle w:val="Piedepgina"/>
      <w:jc w:val="center"/>
      <w:rPr>
        <w:rFonts w:ascii="Arial" w:hAnsi="Arial" w:cs="Arial"/>
        <w:sz w:val="16"/>
        <w:szCs w:val="16"/>
      </w:rPr>
    </w:pPr>
  </w:p>
  <w:p w:rsidR="009C39A3" w:rsidRPr="009C39A3" w:rsidRDefault="009C39A3" w:rsidP="009C39A3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42" w:rsidRDefault="00836142" w:rsidP="009E0BCE">
      <w:r>
        <w:separator/>
      </w:r>
    </w:p>
  </w:footnote>
  <w:footnote w:type="continuationSeparator" w:id="0">
    <w:p w:rsidR="00836142" w:rsidRDefault="00836142" w:rsidP="009E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15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560"/>
      <w:gridCol w:w="1275"/>
      <w:gridCol w:w="1783"/>
      <w:gridCol w:w="5021"/>
    </w:tblGrid>
    <w:tr w:rsidR="0028003D" w:rsidRPr="0028003D" w:rsidTr="0028003D">
      <w:trPr>
        <w:trHeight w:val="1401"/>
      </w:trPr>
      <w:tc>
        <w:tcPr>
          <w:tcW w:w="1560" w:type="dxa"/>
          <w:vAlign w:val="center"/>
        </w:tcPr>
        <w:p w:rsidR="0028003D" w:rsidRPr="0028003D" w:rsidRDefault="0028003D" w:rsidP="0028003D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28003D">
            <w:rPr>
              <w:rFonts w:ascii="Arial" w:hAnsi="Arial" w:cs="Arial"/>
              <w:bCs/>
              <w:noProof/>
              <w:color w:val="000000" w:themeColor="text1"/>
              <w:sz w:val="24"/>
              <w:szCs w:val="24"/>
              <w:lang w:val="en-US" w:eastAsia="en-US"/>
            </w:rPr>
            <w:drawing>
              <wp:inline distT="0" distB="0" distL="0" distR="0" wp14:anchorId="4E141E9A" wp14:editId="74E6CC5D">
                <wp:extent cx="790575" cy="822519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590" cy="83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gridSpan w:val="3"/>
          <w:vAlign w:val="center"/>
        </w:tcPr>
        <w:p w:rsidR="0028003D" w:rsidRPr="0028003D" w:rsidRDefault="0028003D" w:rsidP="00320ACB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28003D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Proceso Estratégico</w:t>
          </w:r>
        </w:p>
        <w:p w:rsidR="0028003D" w:rsidRPr="0028003D" w:rsidRDefault="0028003D" w:rsidP="00320ACB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28003D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Oficina Asesora Jurídica</w:t>
          </w:r>
        </w:p>
        <w:p w:rsidR="0028003D" w:rsidRPr="0028003D" w:rsidRDefault="0028003D" w:rsidP="00EA7EA2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28003D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Terminación de la Contraprestación</w:t>
          </w:r>
        </w:p>
      </w:tc>
    </w:tr>
    <w:tr w:rsidR="0028003D" w:rsidRPr="0028003D" w:rsidTr="0028003D">
      <w:trPr>
        <w:trHeight w:val="27"/>
      </w:trPr>
      <w:tc>
        <w:tcPr>
          <w:tcW w:w="2835" w:type="dxa"/>
          <w:gridSpan w:val="2"/>
          <w:vAlign w:val="center"/>
        </w:tcPr>
        <w:p w:rsidR="00320ACB" w:rsidRPr="0028003D" w:rsidRDefault="00320ACB" w:rsidP="00320ACB">
          <w:pPr>
            <w:pStyle w:val="Encabezado"/>
            <w:jc w:val="center"/>
            <w:rPr>
              <w:color w:val="000000" w:themeColor="text1"/>
            </w:rPr>
          </w:pPr>
          <w:r w:rsidRPr="0028003D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="0028003D">
            <w:rPr>
              <w:rFonts w:ascii="Arial" w:hAnsi="Arial" w:cs="Arial"/>
              <w:color w:val="000000" w:themeColor="text1"/>
              <w:sz w:val="20"/>
              <w:szCs w:val="20"/>
            </w:rPr>
            <w:t>PA-GA-2.5</w:t>
          </w:r>
          <w:r w:rsidR="00BC1C60" w:rsidRPr="0028003D">
            <w:rPr>
              <w:rFonts w:ascii="Arial" w:hAnsi="Arial" w:cs="Arial"/>
              <w:color w:val="000000" w:themeColor="text1"/>
              <w:sz w:val="20"/>
              <w:szCs w:val="20"/>
            </w:rPr>
            <w:t>-FOR-6</w:t>
          </w:r>
        </w:p>
      </w:tc>
      <w:tc>
        <w:tcPr>
          <w:tcW w:w="1783" w:type="dxa"/>
          <w:vAlign w:val="center"/>
        </w:tcPr>
        <w:p w:rsidR="00320ACB" w:rsidRPr="0028003D" w:rsidRDefault="00320ACB" w:rsidP="00320ACB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8003D">
            <w:rPr>
              <w:rFonts w:ascii="Arial" w:hAnsi="Arial" w:cs="Arial"/>
              <w:color w:val="000000" w:themeColor="text1"/>
              <w:sz w:val="20"/>
              <w:szCs w:val="20"/>
            </w:rPr>
            <w:t>Versión</w:t>
          </w:r>
          <w:r w:rsidR="0028003D">
            <w:rPr>
              <w:rFonts w:ascii="Arial" w:hAnsi="Arial" w:cs="Arial"/>
              <w:color w:val="000000" w:themeColor="text1"/>
              <w:sz w:val="20"/>
              <w:szCs w:val="20"/>
            </w:rPr>
            <w:t>: 3</w:t>
          </w:r>
        </w:p>
      </w:tc>
      <w:tc>
        <w:tcPr>
          <w:tcW w:w="5021" w:type="dxa"/>
          <w:vAlign w:val="center"/>
        </w:tcPr>
        <w:p w:rsidR="00320ACB" w:rsidRPr="0028003D" w:rsidRDefault="00320ACB" w:rsidP="00BC1C60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8003D">
            <w:rPr>
              <w:rFonts w:ascii="Arial" w:hAnsi="Arial" w:cs="Arial"/>
              <w:color w:val="000000" w:themeColor="text1"/>
              <w:sz w:val="20"/>
              <w:szCs w:val="20"/>
            </w:rPr>
            <w:t>Fecha  de Actualización</w:t>
          </w:r>
          <w:r w:rsidR="0028003D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14-11-2024</w:t>
          </w:r>
        </w:p>
      </w:tc>
    </w:tr>
  </w:tbl>
  <w:p w:rsidR="004F7651" w:rsidRPr="0028003D" w:rsidRDefault="004F7651">
    <w:pPr>
      <w:pStyle w:val="Encabezado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5A2"/>
    <w:multiLevelType w:val="hybridMultilevel"/>
    <w:tmpl w:val="F39E96CA"/>
    <w:lvl w:ilvl="0" w:tplc="2B28280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C88"/>
    <w:multiLevelType w:val="hybridMultilevel"/>
    <w:tmpl w:val="157211BC"/>
    <w:lvl w:ilvl="0" w:tplc="BB32ED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3740B"/>
    <w:multiLevelType w:val="hybridMultilevel"/>
    <w:tmpl w:val="CFBE2106"/>
    <w:lvl w:ilvl="0" w:tplc="29ECB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162A5"/>
    <w:multiLevelType w:val="hybridMultilevel"/>
    <w:tmpl w:val="37D08E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7A61244"/>
    <w:multiLevelType w:val="hybridMultilevel"/>
    <w:tmpl w:val="C3260C26"/>
    <w:lvl w:ilvl="0" w:tplc="7220B1C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C189D"/>
    <w:multiLevelType w:val="hybridMultilevel"/>
    <w:tmpl w:val="F9F4B2BC"/>
    <w:lvl w:ilvl="0" w:tplc="38BAB2E2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CE"/>
    <w:rsid w:val="000004BC"/>
    <w:rsid w:val="000110C3"/>
    <w:rsid w:val="00011A4A"/>
    <w:rsid w:val="00020A3B"/>
    <w:rsid w:val="000218C2"/>
    <w:rsid w:val="000264BC"/>
    <w:rsid w:val="00034E4E"/>
    <w:rsid w:val="000557EE"/>
    <w:rsid w:val="0006575F"/>
    <w:rsid w:val="00074344"/>
    <w:rsid w:val="00076681"/>
    <w:rsid w:val="00085201"/>
    <w:rsid w:val="00085B0B"/>
    <w:rsid w:val="000A0546"/>
    <w:rsid w:val="000A36B0"/>
    <w:rsid w:val="000A62A3"/>
    <w:rsid w:val="000A7937"/>
    <w:rsid w:val="000B6A64"/>
    <w:rsid w:val="000C4DD0"/>
    <w:rsid w:val="000D022B"/>
    <w:rsid w:val="000D44CE"/>
    <w:rsid w:val="000E0873"/>
    <w:rsid w:val="000F3837"/>
    <w:rsid w:val="00116261"/>
    <w:rsid w:val="0015130A"/>
    <w:rsid w:val="00166864"/>
    <w:rsid w:val="0017340A"/>
    <w:rsid w:val="00181543"/>
    <w:rsid w:val="001855AB"/>
    <w:rsid w:val="00186C28"/>
    <w:rsid w:val="00186EA2"/>
    <w:rsid w:val="00193817"/>
    <w:rsid w:val="001A1181"/>
    <w:rsid w:val="001B7409"/>
    <w:rsid w:val="001C24EC"/>
    <w:rsid w:val="001C5C7C"/>
    <w:rsid w:val="001D0D23"/>
    <w:rsid w:val="001D0DBD"/>
    <w:rsid w:val="001E4943"/>
    <w:rsid w:val="001E79F7"/>
    <w:rsid w:val="00204A90"/>
    <w:rsid w:val="00204F6C"/>
    <w:rsid w:val="00217E72"/>
    <w:rsid w:val="0022615F"/>
    <w:rsid w:val="00254164"/>
    <w:rsid w:val="00260CD4"/>
    <w:rsid w:val="002760E7"/>
    <w:rsid w:val="0028003D"/>
    <w:rsid w:val="002A20DD"/>
    <w:rsid w:val="002C0595"/>
    <w:rsid w:val="002C582B"/>
    <w:rsid w:val="002D0CC6"/>
    <w:rsid w:val="002D7960"/>
    <w:rsid w:val="002E2327"/>
    <w:rsid w:val="002E2FB8"/>
    <w:rsid w:val="003045AB"/>
    <w:rsid w:val="003054C9"/>
    <w:rsid w:val="00313CEF"/>
    <w:rsid w:val="00320ACB"/>
    <w:rsid w:val="0032234C"/>
    <w:rsid w:val="00324E50"/>
    <w:rsid w:val="003322F3"/>
    <w:rsid w:val="00344EE4"/>
    <w:rsid w:val="00347A3C"/>
    <w:rsid w:val="00354968"/>
    <w:rsid w:val="003609C3"/>
    <w:rsid w:val="00371EDF"/>
    <w:rsid w:val="00377E3D"/>
    <w:rsid w:val="0038483C"/>
    <w:rsid w:val="00385C58"/>
    <w:rsid w:val="003A0F68"/>
    <w:rsid w:val="003A3E32"/>
    <w:rsid w:val="003B6083"/>
    <w:rsid w:val="003C3C94"/>
    <w:rsid w:val="003C4480"/>
    <w:rsid w:val="003F1F05"/>
    <w:rsid w:val="00407C02"/>
    <w:rsid w:val="0041189C"/>
    <w:rsid w:val="00412BE7"/>
    <w:rsid w:val="0046464B"/>
    <w:rsid w:val="00464ACA"/>
    <w:rsid w:val="00475B6A"/>
    <w:rsid w:val="004834E8"/>
    <w:rsid w:val="00492B52"/>
    <w:rsid w:val="004A2B9D"/>
    <w:rsid w:val="004D302B"/>
    <w:rsid w:val="004F7651"/>
    <w:rsid w:val="00503F95"/>
    <w:rsid w:val="005235D3"/>
    <w:rsid w:val="00530D4C"/>
    <w:rsid w:val="00551E70"/>
    <w:rsid w:val="00551E73"/>
    <w:rsid w:val="005616EB"/>
    <w:rsid w:val="00562202"/>
    <w:rsid w:val="00575090"/>
    <w:rsid w:val="005925C3"/>
    <w:rsid w:val="00595ED3"/>
    <w:rsid w:val="005B3729"/>
    <w:rsid w:val="005C47CD"/>
    <w:rsid w:val="005D39DE"/>
    <w:rsid w:val="0060056C"/>
    <w:rsid w:val="0060114E"/>
    <w:rsid w:val="00605C92"/>
    <w:rsid w:val="00626A64"/>
    <w:rsid w:val="006409C6"/>
    <w:rsid w:val="006702AC"/>
    <w:rsid w:val="00673D60"/>
    <w:rsid w:val="00683B1F"/>
    <w:rsid w:val="00691D97"/>
    <w:rsid w:val="00695044"/>
    <w:rsid w:val="00697E77"/>
    <w:rsid w:val="006A5633"/>
    <w:rsid w:val="006B51A7"/>
    <w:rsid w:val="006C4527"/>
    <w:rsid w:val="006E5196"/>
    <w:rsid w:val="006F33CA"/>
    <w:rsid w:val="0071765E"/>
    <w:rsid w:val="007553D3"/>
    <w:rsid w:val="00774E98"/>
    <w:rsid w:val="007801BA"/>
    <w:rsid w:val="007B0477"/>
    <w:rsid w:val="007B3260"/>
    <w:rsid w:val="007B7CEC"/>
    <w:rsid w:val="007D0536"/>
    <w:rsid w:val="007E671B"/>
    <w:rsid w:val="007F151F"/>
    <w:rsid w:val="00800660"/>
    <w:rsid w:val="008075AB"/>
    <w:rsid w:val="00811AAA"/>
    <w:rsid w:val="00836142"/>
    <w:rsid w:val="008466DA"/>
    <w:rsid w:val="00851EFE"/>
    <w:rsid w:val="00852E36"/>
    <w:rsid w:val="0085321F"/>
    <w:rsid w:val="00855170"/>
    <w:rsid w:val="0088122D"/>
    <w:rsid w:val="00890F54"/>
    <w:rsid w:val="008B05DB"/>
    <w:rsid w:val="008B552A"/>
    <w:rsid w:val="008C05CF"/>
    <w:rsid w:val="008D1471"/>
    <w:rsid w:val="008D312B"/>
    <w:rsid w:val="008D5452"/>
    <w:rsid w:val="008D6DD7"/>
    <w:rsid w:val="008E4FA8"/>
    <w:rsid w:val="008F4C0D"/>
    <w:rsid w:val="00910FF5"/>
    <w:rsid w:val="00915178"/>
    <w:rsid w:val="00921CCD"/>
    <w:rsid w:val="00926CA5"/>
    <w:rsid w:val="0094038F"/>
    <w:rsid w:val="00942A37"/>
    <w:rsid w:val="0095422F"/>
    <w:rsid w:val="00955DBA"/>
    <w:rsid w:val="00963AE0"/>
    <w:rsid w:val="009671C3"/>
    <w:rsid w:val="00971AF2"/>
    <w:rsid w:val="00972B1B"/>
    <w:rsid w:val="0098585F"/>
    <w:rsid w:val="009B778C"/>
    <w:rsid w:val="009C210D"/>
    <w:rsid w:val="009C39A3"/>
    <w:rsid w:val="009E0BCE"/>
    <w:rsid w:val="009E533A"/>
    <w:rsid w:val="009F047F"/>
    <w:rsid w:val="00A024F6"/>
    <w:rsid w:val="00A02EFC"/>
    <w:rsid w:val="00A173B2"/>
    <w:rsid w:val="00A20E50"/>
    <w:rsid w:val="00A358B4"/>
    <w:rsid w:val="00A35D3E"/>
    <w:rsid w:val="00A43564"/>
    <w:rsid w:val="00A66B89"/>
    <w:rsid w:val="00A73003"/>
    <w:rsid w:val="00A93274"/>
    <w:rsid w:val="00AA28A0"/>
    <w:rsid w:val="00AD0ACD"/>
    <w:rsid w:val="00AE3264"/>
    <w:rsid w:val="00B03FB5"/>
    <w:rsid w:val="00B113E7"/>
    <w:rsid w:val="00B16895"/>
    <w:rsid w:val="00B22452"/>
    <w:rsid w:val="00B25166"/>
    <w:rsid w:val="00B356DC"/>
    <w:rsid w:val="00B372CB"/>
    <w:rsid w:val="00B474E5"/>
    <w:rsid w:val="00B47A8B"/>
    <w:rsid w:val="00B60B35"/>
    <w:rsid w:val="00B63F0B"/>
    <w:rsid w:val="00B64CF2"/>
    <w:rsid w:val="00B64F96"/>
    <w:rsid w:val="00B771B0"/>
    <w:rsid w:val="00B96B64"/>
    <w:rsid w:val="00BA031B"/>
    <w:rsid w:val="00BA653C"/>
    <w:rsid w:val="00BB0215"/>
    <w:rsid w:val="00BC1C60"/>
    <w:rsid w:val="00BD43AF"/>
    <w:rsid w:val="00BF6F23"/>
    <w:rsid w:val="00C22A88"/>
    <w:rsid w:val="00C326E8"/>
    <w:rsid w:val="00C50AD7"/>
    <w:rsid w:val="00C56369"/>
    <w:rsid w:val="00C70139"/>
    <w:rsid w:val="00C72B18"/>
    <w:rsid w:val="00C84318"/>
    <w:rsid w:val="00C949AC"/>
    <w:rsid w:val="00C96C6A"/>
    <w:rsid w:val="00CA0517"/>
    <w:rsid w:val="00CA06C1"/>
    <w:rsid w:val="00CC12B2"/>
    <w:rsid w:val="00CC2D74"/>
    <w:rsid w:val="00CC34F7"/>
    <w:rsid w:val="00CC5D93"/>
    <w:rsid w:val="00CD1CD5"/>
    <w:rsid w:val="00D008FA"/>
    <w:rsid w:val="00D05E39"/>
    <w:rsid w:val="00D1051C"/>
    <w:rsid w:val="00D4638B"/>
    <w:rsid w:val="00D5405E"/>
    <w:rsid w:val="00D605FA"/>
    <w:rsid w:val="00D643D7"/>
    <w:rsid w:val="00D74CEA"/>
    <w:rsid w:val="00D83D1B"/>
    <w:rsid w:val="00D8659F"/>
    <w:rsid w:val="00D973B4"/>
    <w:rsid w:val="00DB34C5"/>
    <w:rsid w:val="00DC101F"/>
    <w:rsid w:val="00DD7D58"/>
    <w:rsid w:val="00DE2610"/>
    <w:rsid w:val="00DF29E0"/>
    <w:rsid w:val="00DF364C"/>
    <w:rsid w:val="00E333A8"/>
    <w:rsid w:val="00E55ABC"/>
    <w:rsid w:val="00E82475"/>
    <w:rsid w:val="00EA7EA2"/>
    <w:rsid w:val="00ED2028"/>
    <w:rsid w:val="00ED4C2C"/>
    <w:rsid w:val="00ED5952"/>
    <w:rsid w:val="00ED7DA4"/>
    <w:rsid w:val="00EE1282"/>
    <w:rsid w:val="00EE1F8C"/>
    <w:rsid w:val="00EE5973"/>
    <w:rsid w:val="00F002D4"/>
    <w:rsid w:val="00F00C9A"/>
    <w:rsid w:val="00F03A17"/>
    <w:rsid w:val="00F04017"/>
    <w:rsid w:val="00F121AF"/>
    <w:rsid w:val="00F15E7F"/>
    <w:rsid w:val="00F22984"/>
    <w:rsid w:val="00F3024B"/>
    <w:rsid w:val="00F3357D"/>
    <w:rsid w:val="00F51E81"/>
    <w:rsid w:val="00FB08CE"/>
    <w:rsid w:val="00FB6BF3"/>
    <w:rsid w:val="00FB6FA5"/>
    <w:rsid w:val="00FC3754"/>
    <w:rsid w:val="00FC6596"/>
    <w:rsid w:val="00FD3138"/>
    <w:rsid w:val="00FD37D5"/>
    <w:rsid w:val="00FE2323"/>
    <w:rsid w:val="00FF4758"/>
    <w:rsid w:val="00FF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80287F"/>
  <w15:docId w15:val="{A96346F2-99E6-4DFD-A051-EC8D4AC4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0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E0BCE"/>
  </w:style>
  <w:style w:type="paragraph" w:styleId="Piedepgina">
    <w:name w:val="footer"/>
    <w:basedOn w:val="Normal"/>
    <w:link w:val="PiedepginaCar"/>
    <w:uiPriority w:val="99"/>
    <w:unhideWhenUsed/>
    <w:rsid w:val="009E0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59"/>
    <w:rsid w:val="009E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BC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BCE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E0B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39A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A653C"/>
    <w:rPr>
      <w:rFonts w:eastAsia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24F6"/>
    <w:rPr>
      <w:sz w:val="22"/>
      <w:szCs w:val="22"/>
      <w:lang w:val="es-CO"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B3260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erre">
    <w:name w:val="Closing"/>
    <w:basedOn w:val="Normal"/>
    <w:link w:val="CierreCar"/>
    <w:uiPriority w:val="99"/>
    <w:semiHidden/>
    <w:unhideWhenUsed/>
    <w:rsid w:val="00B2516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B25166"/>
  </w:style>
  <w:style w:type="paragraph" w:styleId="Firma">
    <w:name w:val="Signature"/>
    <w:basedOn w:val="Normal"/>
    <w:link w:val="FirmaCar"/>
    <w:uiPriority w:val="99"/>
    <w:semiHidden/>
    <w:unhideWhenUsed/>
    <w:rsid w:val="00B2516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B25166"/>
  </w:style>
  <w:style w:type="paragraph" w:styleId="Textoindependiente">
    <w:name w:val="Body Text"/>
    <w:basedOn w:val="Normal"/>
    <w:link w:val="TextoindependienteCar"/>
    <w:uiPriority w:val="99"/>
    <w:unhideWhenUsed/>
    <w:rsid w:val="00B25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25166"/>
  </w:style>
  <w:style w:type="paragraph" w:customStyle="1" w:styleId="Firmapuesto">
    <w:name w:val="Firma puesto"/>
    <w:basedOn w:val="Firma"/>
    <w:rsid w:val="00B2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60C8C394664C4E8DB6F8F0D2FCB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9235-9532-C345-8B52-F4AFD4B2B5A5}"/>
      </w:docPartPr>
      <w:docPartBody>
        <w:p w:rsidR="00E26AF2" w:rsidRDefault="00E26AF2" w:rsidP="00E26AF2">
          <w:pPr>
            <w:pStyle w:val="8460C8C394664C4E8DB6F8F0D2FCB610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85226EB740148846A351ABC9F02C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359-BF01-4142-956E-AFA6B8507173}"/>
      </w:docPartPr>
      <w:docPartBody>
        <w:p w:rsidR="00E26AF2" w:rsidRDefault="00E26AF2" w:rsidP="00E26AF2">
          <w:pPr>
            <w:pStyle w:val="85226EB740148846A351ABC9F02C05ED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6AF2"/>
    <w:rsid w:val="00021716"/>
    <w:rsid w:val="00022E49"/>
    <w:rsid w:val="00052792"/>
    <w:rsid w:val="000D0A41"/>
    <w:rsid w:val="000D391F"/>
    <w:rsid w:val="000F2B59"/>
    <w:rsid w:val="00101075"/>
    <w:rsid w:val="00145BAF"/>
    <w:rsid w:val="001A2778"/>
    <w:rsid w:val="001A4565"/>
    <w:rsid w:val="001B5C3E"/>
    <w:rsid w:val="001C38F5"/>
    <w:rsid w:val="00203BCE"/>
    <w:rsid w:val="002664F2"/>
    <w:rsid w:val="002A7486"/>
    <w:rsid w:val="002D18E6"/>
    <w:rsid w:val="002E5A46"/>
    <w:rsid w:val="002E7FF8"/>
    <w:rsid w:val="002F1B1B"/>
    <w:rsid w:val="00313DA5"/>
    <w:rsid w:val="003510AB"/>
    <w:rsid w:val="003B7C47"/>
    <w:rsid w:val="003C1B56"/>
    <w:rsid w:val="003C2BB0"/>
    <w:rsid w:val="004C74B9"/>
    <w:rsid w:val="004E2073"/>
    <w:rsid w:val="005E42C2"/>
    <w:rsid w:val="006114B0"/>
    <w:rsid w:val="00613E3D"/>
    <w:rsid w:val="00636EC1"/>
    <w:rsid w:val="006A44B4"/>
    <w:rsid w:val="0076185C"/>
    <w:rsid w:val="007D035D"/>
    <w:rsid w:val="007E74E7"/>
    <w:rsid w:val="00881CDA"/>
    <w:rsid w:val="008C4CD9"/>
    <w:rsid w:val="008E00D1"/>
    <w:rsid w:val="009D2C78"/>
    <w:rsid w:val="00A61943"/>
    <w:rsid w:val="00A925DF"/>
    <w:rsid w:val="00AC3806"/>
    <w:rsid w:val="00B3775A"/>
    <w:rsid w:val="00B438E5"/>
    <w:rsid w:val="00C100A5"/>
    <w:rsid w:val="00C7267C"/>
    <w:rsid w:val="00C95F0A"/>
    <w:rsid w:val="00CE25BD"/>
    <w:rsid w:val="00D62361"/>
    <w:rsid w:val="00DD12C2"/>
    <w:rsid w:val="00DE0FE5"/>
    <w:rsid w:val="00DE6897"/>
    <w:rsid w:val="00E26AF2"/>
    <w:rsid w:val="00E51175"/>
    <w:rsid w:val="00E973BD"/>
    <w:rsid w:val="00EA23E7"/>
    <w:rsid w:val="00EE4721"/>
    <w:rsid w:val="00F65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51B51F1D0E38C41867DC7BA95B06146">
    <w:name w:val="351B51F1D0E38C41867DC7BA95B06146"/>
    <w:rsid w:val="00E26AF2"/>
  </w:style>
  <w:style w:type="paragraph" w:customStyle="1" w:styleId="D4AB6A25B3614B4D915BC58B8349EFDC">
    <w:name w:val="D4AB6A25B3614B4D915BC58B8349EFDC"/>
    <w:rsid w:val="00E26AF2"/>
  </w:style>
  <w:style w:type="paragraph" w:customStyle="1" w:styleId="3174EF64392B734C8D7B8573D67A3E37">
    <w:name w:val="3174EF64392B734C8D7B8573D67A3E37"/>
    <w:rsid w:val="00E26AF2"/>
  </w:style>
  <w:style w:type="paragraph" w:customStyle="1" w:styleId="2FB48A54E929604195B345366E8F168F">
    <w:name w:val="2FB48A54E929604195B345366E8F168F"/>
    <w:rsid w:val="00E26AF2"/>
  </w:style>
  <w:style w:type="paragraph" w:customStyle="1" w:styleId="0F0ED6E2B076014FA20551A75D9DEC63">
    <w:name w:val="0F0ED6E2B076014FA20551A75D9DEC63"/>
    <w:rsid w:val="00E26AF2"/>
  </w:style>
  <w:style w:type="paragraph" w:customStyle="1" w:styleId="2FC1026F55A5DC45809B64315EC95EA9">
    <w:name w:val="2FC1026F55A5DC45809B64315EC95EA9"/>
    <w:rsid w:val="00E26AF2"/>
  </w:style>
  <w:style w:type="paragraph" w:customStyle="1" w:styleId="8460C8C394664C4E8DB6F8F0D2FCB610">
    <w:name w:val="8460C8C394664C4E8DB6F8F0D2FCB610"/>
    <w:rsid w:val="00E26AF2"/>
  </w:style>
  <w:style w:type="paragraph" w:customStyle="1" w:styleId="85226EB740148846A351ABC9F02C05ED">
    <w:name w:val="85226EB740148846A351ABC9F02C05ED"/>
    <w:rsid w:val="00E26AF2"/>
  </w:style>
  <w:style w:type="paragraph" w:customStyle="1" w:styleId="30EF7168F0D13B42A29C16652C4E640D">
    <w:name w:val="30EF7168F0D13B42A29C16652C4E640D"/>
    <w:rsid w:val="00E26AF2"/>
  </w:style>
  <w:style w:type="paragraph" w:customStyle="1" w:styleId="4F47A84EABC3F943945B3A0C68D10671">
    <w:name w:val="4F47A84EABC3F943945B3A0C68D10671"/>
    <w:rsid w:val="00E26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030CAC-C0EA-4A2C-AADF-45BA88CF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Hacia una Universidad Comprometida con la paz territorial</vt:lpstr>
    </vt:vector>
  </TitlesOfParts>
  <Manager>LVMEN</Manager>
  <Company>Universidad del Cauca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Hacia una Universidad Comprometida con la paz territorial</dc:title>
  <dc:creator>Universidad del Cauca</dc:creator>
  <cp:keywords>Formato</cp:keywords>
  <cp:lastModifiedBy>ST-H5PJDW2</cp:lastModifiedBy>
  <cp:revision>2</cp:revision>
  <cp:lastPrinted>2019-11-26T20:08:00Z</cp:lastPrinted>
  <dcterms:created xsi:type="dcterms:W3CDTF">2024-11-14T16:31:00Z</dcterms:created>
  <dcterms:modified xsi:type="dcterms:W3CDTF">2024-11-14T16:31:00Z</dcterms:modified>
</cp:coreProperties>
</file>